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40" w:rsidRDefault="00BB7F40" w:rsidP="00BB7F40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sample;1-204$</w:t>
      </w:r>
    </w:p>
    <w:p w:rsidR="00BB7F40" w:rsidRDefault="00BB7F40" w:rsidP="00BB7F40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read;nvar=21;nobs=204;file=C:\Users\flm\Documents\00Work-Purdue\new_laptop\CE697N-disk\tobit.dat$</w:t>
      </w:r>
    </w:p>
    <w:p w:rsidR="00BB7F40" w:rsidRDefault="00BB7F40" w:rsidP="00BB7F40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reject;x3=0$</w:t>
      </w:r>
    </w:p>
    <w:p w:rsidR="00BB7F40" w:rsidRDefault="00BB7F40" w:rsidP="00BB7F40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dstat;rhs=x3$</w:t>
      </w:r>
    </w:p>
    <w:p w:rsidR="00BB7F40" w:rsidRDefault="00BB7F40" w:rsidP="00BB7F4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create;if(x6=1)car=1$</w:t>
      </w:r>
    </w:p>
    <w:p w:rsidR="00BB7F40" w:rsidRDefault="00BB7F40" w:rsidP="00BB7F4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create;if(x9&gt;6)old=1$</w:t>
      </w:r>
    </w:p>
    <w:p w:rsidR="00BB7F40" w:rsidRDefault="00BB7F40" w:rsidP="00BB7F4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dstat;rhs=car$</w:t>
      </w:r>
    </w:p>
    <w:p w:rsidR="00BB7F40" w:rsidRDefault="00BB7F40" w:rsidP="00BB7F40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create;ltime=log(x3)$</w:t>
      </w:r>
    </w:p>
    <w:p w:rsidR="00BB7F40" w:rsidRDefault="00BB7F40" w:rsidP="00BB7F40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create;x18t=x18/10000$</w:t>
      </w:r>
    </w:p>
    <w:p w:rsidR="00BB7F40" w:rsidRDefault="00BB7F40" w:rsidP="00BB7F40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create;x21t=x21/10000$</w:t>
      </w:r>
    </w:p>
    <w:p w:rsidR="00BB7F40" w:rsidRDefault="00BB7F40" w:rsidP="00BB7F40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create;lx18t=log(x18t)$</w:t>
      </w:r>
    </w:p>
    <w:p w:rsidR="00BB7F40" w:rsidRDefault="00BB7F40" w:rsidP="00BB7F40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create;lx17=log(x17)$</w:t>
      </w:r>
    </w:p>
    <w:p w:rsidR="00BB7F40" w:rsidRDefault="00BB7F40" w:rsidP="00BB7F40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create;lx21t=log(x2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1t)$</w:t>
      </w:r>
    </w:p>
    <w:p w:rsidR="00BB7F40" w:rsidRDefault="00BB7F40" w:rsidP="00BB7F40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survival;lhs=ltime;rhs=one,x10,x15,x17,lx18t,x21t;model=weibull;plot$</w:t>
      </w:r>
    </w:p>
    <w:p w:rsidR="00BB7F40" w:rsidRDefault="00BB7F40" w:rsidP="00BB7F40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survival;lhs=ltime;rhs=one,x10,x15,x17,lx18t,x21t;model=logistic;plot$</w:t>
      </w:r>
    </w:p>
    <w:p w:rsidR="00BB7F40" w:rsidRDefault="00BB7F40" w:rsidP="00BB7F40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survival;lhs=ltime;rhs=one,x10,x15,x17,lx18t,x21t;model=weibull;heterogeneity;plot$</w:t>
      </w:r>
    </w:p>
    <w:p w:rsidR="00BB7F40" w:rsidRDefault="00BB7F40" w:rsidP="00BB7F4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survival;lhs=ltime;rhs=one,x10,x15,x17,lx18t,x21t;model=weibull</w:t>
      </w:r>
    </w:p>
    <w:p w:rsidR="00BB7F40" w:rsidRDefault="00BB7F40" w:rsidP="00BB7F40">
      <w:pPr>
        <w:tabs>
          <w:tab w:val="left" w:pos="1320"/>
          <w:tab w:val="left" w:pos="2640"/>
          <w:tab w:val="left" w:pos="3960"/>
          <w:tab w:val="left" w:pos="5280"/>
          <w:tab w:val="left" w:pos="6600"/>
          <w:tab w:val="left" w:pos="7920"/>
          <w:tab w:val="left" w:pos="9240"/>
          <w:tab w:val="left" w:pos="10560"/>
          <w:tab w:val="left" w:pos="11880"/>
          <w:tab w:val="left" w:pos="13200"/>
          <w:tab w:val="left" w:pos="14520"/>
          <w:tab w:val="left" w:pos="15840"/>
          <w:tab w:val="left" w:pos="17160"/>
          <w:tab w:val="left" w:pos="18480"/>
          <w:tab w:val="left" w:pos="19800"/>
          <w:tab w:val="left" w:pos="21120"/>
          <w:tab w:val="left" w:pos="22440"/>
          <w:tab w:val="left" w:pos="23760"/>
          <w:tab w:val="left" w:pos="25080"/>
          <w:tab w:val="left" w:pos="26400"/>
          <w:tab w:val="left" w:pos="27720"/>
          <w:tab w:val="left" w:pos="29040"/>
          <w:tab w:val="left" w:pos="30360"/>
          <w:tab w:val="left" w:pos="31680"/>
        </w:tabs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;rpm;pts=200;halton</w:t>
      </w:r>
    </w:p>
    <w:p w:rsidR="00347AD4" w:rsidRPr="00BB7F40" w:rsidRDefault="00BB7F40" w:rsidP="00BB7F40">
      <w:r>
        <w:rPr>
          <w:rFonts w:ascii="Courier New" w:hAnsi="Courier New" w:cs="Courier New"/>
          <w:sz w:val="20"/>
          <w:szCs w:val="20"/>
        </w:rPr>
        <w:t>;fcn=x17(n),x21t(n)$</w:t>
      </w:r>
    </w:p>
    <w:sectPr w:rsidR="00347AD4" w:rsidRPr="00BB7F40" w:rsidSect="00BB7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9F"/>
    <w:rsid w:val="001044AC"/>
    <w:rsid w:val="00297F5A"/>
    <w:rsid w:val="00313484"/>
    <w:rsid w:val="00347AD4"/>
    <w:rsid w:val="00964B84"/>
    <w:rsid w:val="00BB6A26"/>
    <w:rsid w:val="00BB7F40"/>
    <w:rsid w:val="00BC799F"/>
    <w:rsid w:val="00CA5CDC"/>
    <w:rsid w:val="00DC579C"/>
    <w:rsid w:val="00DD1108"/>
    <w:rsid w:val="00EA04AE"/>
    <w:rsid w:val="00F5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C60FA-BED1-4C47-996B-429D01D2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 Mannering</dc:creator>
  <cp:keywords/>
  <cp:lastModifiedBy>Mannering, Fred</cp:lastModifiedBy>
  <cp:revision>3</cp:revision>
  <dcterms:created xsi:type="dcterms:W3CDTF">2015-11-04T19:32:00Z</dcterms:created>
  <dcterms:modified xsi:type="dcterms:W3CDTF">2019-01-09T18:15:00Z</dcterms:modified>
</cp:coreProperties>
</file>